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Centralino: Gestione del flusso delle telefonate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Provincia di Brescia - CIT Sede Via Milano, 13 Brescia - Contatti 388 833 5326</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Centralino: Gestione del flusso delle telefonate.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